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5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6804"/>
      </w:tblGrid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Country- City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Company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Name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Contact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Person-Position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Phone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Address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bookmarkStart w:id="0" w:name="_GoBack"/>
            <w:bookmarkEnd w:id="0"/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E-mail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Website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Date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Option 1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Date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Option 2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Title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of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the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Performance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Genre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Playwright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Director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Number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of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actors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Number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of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participants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Duration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of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the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performance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Language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Age Limit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Size of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required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area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Time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required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for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set,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lights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and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sound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Translation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into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Turkish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/English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Does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your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performance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have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special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requirements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?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Will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you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need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our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technicians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?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Please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 </w:t>
            </w: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specify</w:t>
            </w:r>
            <w:proofErr w:type="spellEnd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 xml:space="preserve">. </w:t>
            </w:r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  <w:tr w:rsidR="005C3595" w:rsidRPr="001F1158" w:rsidTr="005C3595">
        <w:trPr>
          <w:trHeight w:val="300"/>
        </w:trPr>
        <w:tc>
          <w:tcPr>
            <w:tcW w:w="3970" w:type="dxa"/>
            <w:shd w:val="clear" w:color="auto" w:fill="auto"/>
            <w:noWrap/>
            <w:vAlign w:val="bottom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  <w:proofErr w:type="spellStart"/>
            <w:r w:rsidRPr="001F1158">
              <w:rPr>
                <w:rFonts w:ascii="Verdana" w:eastAsia="Times New Roman" w:hAnsi="Verdana" w:cs="Calibri"/>
                <w:color w:val="000000"/>
                <w:lang w:eastAsia="tr-TR"/>
              </w:rPr>
              <w:t>Summary</w:t>
            </w:r>
            <w:proofErr w:type="spellEnd"/>
          </w:p>
        </w:tc>
        <w:tc>
          <w:tcPr>
            <w:tcW w:w="6804" w:type="dxa"/>
          </w:tcPr>
          <w:p w:rsidR="005C3595" w:rsidRPr="001F1158" w:rsidRDefault="005C3595" w:rsidP="005C35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tr-TR"/>
              </w:rPr>
            </w:pPr>
          </w:p>
        </w:tc>
      </w:tr>
    </w:tbl>
    <w:p w:rsidR="00E41514" w:rsidRPr="001F1158" w:rsidRDefault="000467F5" w:rsidP="00CE4B7F">
      <w:pPr>
        <w:rPr>
          <w:rFonts w:ascii="Verdana" w:hAnsi="Verdana"/>
        </w:rPr>
      </w:pPr>
    </w:p>
    <w:sectPr w:rsidR="00E41514" w:rsidRPr="001F1158" w:rsidSect="00CE4B7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F5" w:rsidRDefault="000467F5" w:rsidP="008B6A05">
      <w:pPr>
        <w:spacing w:after="0" w:line="240" w:lineRule="auto"/>
      </w:pPr>
      <w:r>
        <w:separator/>
      </w:r>
    </w:p>
  </w:endnote>
  <w:endnote w:type="continuationSeparator" w:id="0">
    <w:p w:rsidR="000467F5" w:rsidRDefault="000467F5" w:rsidP="008B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F5" w:rsidRDefault="000467F5" w:rsidP="008B6A05">
      <w:pPr>
        <w:spacing w:after="0" w:line="240" w:lineRule="auto"/>
      </w:pPr>
      <w:r>
        <w:separator/>
      </w:r>
    </w:p>
  </w:footnote>
  <w:footnote w:type="continuationSeparator" w:id="0">
    <w:p w:rsidR="000467F5" w:rsidRDefault="000467F5" w:rsidP="008B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595" w:rsidRDefault="005C359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6008" o:spid="_x0000_s2053" type="#_x0000_t75" style="position:absolute;margin-left:0;margin-top:0;width:419.05pt;height:644.4pt;z-index:-251657216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A05" w:rsidRPr="005C3595" w:rsidRDefault="005C3595" w:rsidP="008B6A05">
    <w:pPr>
      <w:pStyle w:val="stbilgi"/>
      <w:jc w:val="center"/>
      <w:rPr>
        <w:rFonts w:ascii="Verdana" w:hAnsi="Verdana"/>
        <w:sz w:val="24"/>
      </w:rPr>
    </w:pPr>
    <w:r w:rsidRPr="005C3595">
      <w:rPr>
        <w:rFonts w:ascii="Verdana" w:hAnsi="Verdana"/>
        <w:noProof/>
        <w:sz w:val="24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6009" o:spid="_x0000_s2054" type="#_x0000_t75" style="position:absolute;left:0;text-align:left;margin-left:374.35pt;margin-top:-75.55pt;width:146.9pt;height:225.9pt;z-index:-251656192;mso-position-horizontal-relative:margin;mso-position-vertical-relative:margin" o:allowincell="f">
          <v:imagedata r:id="rId1" o:title="logo"/>
        </v:shape>
      </w:pict>
    </w:r>
    <w:r w:rsidR="008B6A05" w:rsidRPr="005C3595">
      <w:rPr>
        <w:rFonts w:ascii="Verdana" w:hAnsi="Verdana"/>
        <w:sz w:val="24"/>
      </w:rPr>
      <w:t>ANTALYA CITY THEATER</w:t>
    </w:r>
  </w:p>
  <w:p w:rsidR="008B6A05" w:rsidRPr="005C3595" w:rsidRDefault="008B6A05" w:rsidP="008B6A05">
    <w:pPr>
      <w:pStyle w:val="stbilgi"/>
      <w:jc w:val="center"/>
      <w:rPr>
        <w:rFonts w:ascii="Verdana" w:hAnsi="Verdana"/>
        <w:sz w:val="24"/>
      </w:rPr>
    </w:pPr>
    <w:r w:rsidRPr="005C3595">
      <w:rPr>
        <w:rFonts w:ascii="Verdana" w:hAnsi="Verdana"/>
        <w:sz w:val="24"/>
      </w:rPr>
      <w:t>GUEST THEATERS PROJECT</w:t>
    </w:r>
  </w:p>
  <w:p w:rsidR="008B6A05" w:rsidRPr="005C3595" w:rsidRDefault="008B6A05" w:rsidP="008B6A05">
    <w:pPr>
      <w:pStyle w:val="stbilgi"/>
      <w:jc w:val="center"/>
      <w:rPr>
        <w:rFonts w:ascii="Verdana" w:hAnsi="Verdana"/>
        <w:sz w:val="24"/>
      </w:rPr>
    </w:pPr>
    <w:r w:rsidRPr="005C3595">
      <w:rPr>
        <w:rFonts w:ascii="Verdana" w:hAnsi="Verdana"/>
        <w:sz w:val="24"/>
      </w:rPr>
      <w:t>APPLICATION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595" w:rsidRDefault="005C359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6007" o:spid="_x0000_s2052" type="#_x0000_t75" style="position:absolute;margin-left:0;margin-top:0;width:419.05pt;height:644.4pt;z-index:-251658240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8E"/>
    <w:rsid w:val="00040F75"/>
    <w:rsid w:val="000467F5"/>
    <w:rsid w:val="00176D8E"/>
    <w:rsid w:val="001F1158"/>
    <w:rsid w:val="00315C93"/>
    <w:rsid w:val="003333DF"/>
    <w:rsid w:val="005C3595"/>
    <w:rsid w:val="008B6A05"/>
    <w:rsid w:val="00CE4B7F"/>
    <w:rsid w:val="00D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8311B20-0A95-4952-A754-E32BF6A6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3D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B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6A05"/>
  </w:style>
  <w:style w:type="paragraph" w:styleId="Altbilgi">
    <w:name w:val="footer"/>
    <w:basedOn w:val="Normal"/>
    <w:link w:val="AltbilgiChar"/>
    <w:uiPriority w:val="99"/>
    <w:unhideWhenUsed/>
    <w:rsid w:val="008B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D8B5-384D-44EB-A090-62CCBEA7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Antalya Büyükşehir Belediyesi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2017-04-19T11:05:00Z</cp:lastPrinted>
  <dcterms:created xsi:type="dcterms:W3CDTF">2017-04-19T11:04:00Z</dcterms:created>
  <dcterms:modified xsi:type="dcterms:W3CDTF">2017-06-13T11:15:00Z</dcterms:modified>
</cp:coreProperties>
</file>